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41503321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NANCY RAFAELA VECINO PLATA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0000373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