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YONSON CETINA IBICA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