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8 05 C 8 11 04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RAFAEL ANCELMO CASTRO BAEZ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1043144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227.150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