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010001320009001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18 57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LUISA RINCON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23660707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$ 214.500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