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0000005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GABRIELINA DIAZ DURAN, HENRY CELY COGOLLO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