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4153495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JILMAR FLOREZ MONTOYA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0000118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2022-04-18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2022-04-18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