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19199300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HUGO RODRIGO FORERO SARAVIA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0000076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