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ELIZABETH CUEVAS PORRAS, JOAQUIN TOLEDO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