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MEDANOS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475-203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LAURA CAROLINA SUAREZ CAMACHO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1118564538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