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23674113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 MARIA FUENTES SANABRIA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