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0000308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ALDENUR BASTILLA GOMEZ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