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000100140049000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MAURICIO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79374194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77.991.000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80.331.000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803.350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951.550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4.091.450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