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13 65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INOCENCIA SILVA MESA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40525030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$ 94.750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