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17327228,30020403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GERNI HERNANDO GOMEZ HERRERA,MARIA ARCENIA DIAZ SAENZ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0000410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