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000100400008000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STELA FERNANDEZ RIVEROS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$ 27.170.000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GUAYAQUIL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23740730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3159196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515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2021-02-12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27.170.000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203.800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40.800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10.200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234.400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2021000324530212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2021-02-12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$ 234.400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203.800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10.200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40.800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234.400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000100400008000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27.170.000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$ 234.400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STELA FERNANDEZ RIVEROS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23740730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GUAYAQUIL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