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1999,2000,2001,2002,2003,2004,2005,2006,2007,2011,2012,2013,2014,2015,2016,2019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2019000296940716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4.461.100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9.785.900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