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000100090139003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RAQUEL  AYALA DIAZ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$ 3.748.000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CASA VDA EL TALADRO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47435095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104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2018-11-14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3.139.000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3.139.000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3.430.000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3.639.000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2012,2013,2014,2015,2016,2017,2018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1100002000021118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$ 248.300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86.600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88.600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35.700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35.300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248.300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