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010000390004001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EUSTAQUIO ALVAREZ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$ 9.544.000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9 05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010000390004001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2019000286750226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010000390004001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9.544.000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EUSTAQUIO ALVAREZ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010000390004001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9 05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