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010001300006001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HELDA YOANA TUMAY SEGUA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$ 4.144.000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5 18 5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23710102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1.004.000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1.034.000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1.065.000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1.097.000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1.130.000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1.164.000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1.199.000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1.235.000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1.272.000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3.682.000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3.792.000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3.906.000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4.023.000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4.144.000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2009,2010,2011,2012,2013,2014,2015,2016,2017,2018,2019,2020,2021,2022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2022000370040912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$ 429.750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149.200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186.100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429.750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010001300006001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4.144.000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$ 429.750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HELDA YOANA TUMAY SEGUA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23710102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5 18 5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