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010000590004001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ARACELY GUEVARA SANTOS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$ 30.399.000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6 12 26 BR EL PROGRESO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46382459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342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2021-08-24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2021-08-31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28.654.000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119.250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2.050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43.000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25.600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391.750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29.514.000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206.600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67.800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44.300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14.550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336.050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30.399.000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228.000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18.150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22.800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320.050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2021000341940824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2021-08-24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$ 1.047.850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2021-08-31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635.200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205.200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132.900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43.800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26.950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3.800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1.047.850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010000590004001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30.399.000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$ 1.047.850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2021-08-31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ARACELY GUEVARA SANTOS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46382459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6 12 26 BR EL PROGRESO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