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YOLANDA META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$ 11.417.000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 CABALA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820500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10.415.000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10.761.000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11.084.000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11.417.000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2020000315570723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306.700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155.350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56.200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253.350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11.417.000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YOLANDA META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 CABALA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