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000100090146000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COLOMBIANO DE LA INCORA INSTITUTO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3819000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470-3854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ESCUELA DE SAN ANTONIO VDA LAGUNAS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000100090146000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1.421.000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2005,2006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1100000004451018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$ 44.200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25.300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