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000100310003000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LUCRECIA BERMUDEZ NIEVES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$ 3.840.000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REFORMA DOS VDA EL CHIRE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68286823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134000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2021-04-08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2021-04-30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3.302.000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22.550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41.200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3.401.000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19.600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38.100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3.503.000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15.350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33.800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3.514.000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14.000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36.300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3.619.000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9.350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35.750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3.728.000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30.250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3.840.000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2015,2016,2017,2018,2019,2020,2021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2021000333780408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2021-04-08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$ 240.400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2021-04-30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114.300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85.500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25.550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15.050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240.400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000100310003000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3.840.000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$ 240.400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LUCRECIA BERMUDEZ NIEVES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68286823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REFORMA DOS VDA EL CHIRE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