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FERNANDEZ LOZANO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9512012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2.613.300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54.176.000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3.741.300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3.590.500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2.445.900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2.791.000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65.789.000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67.980.000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74.284.000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967.150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2022000367260804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$ 54.947.300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12.665.500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35.510.600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4.920.800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54.947.300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$ 54.947.300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FERNANDEZ LOZANO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9512012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