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MARTIN ROA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475-11685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PALMA VDA SAN LUIS DE ARCAPORO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7360683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 Hectárea 1747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1251230240770323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MARTIN ROA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7360683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PALMA VDA SAN LUIS DE ARCAPORO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