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ALONSO CASTILLO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LIRIOS VDA EL CAJARO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91068441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6717674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2021000333000331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ALONSO CASTILLO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91068441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LIRIOS VDA EL CAJARO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