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35 MZ B LT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2022000357320316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35 MZ B LT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