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ALFREDO ARCHILA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HERMANITAS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24249664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2021000344131004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ALFREDO ARCHILA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24249664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HERMANITAS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