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AIRA ESTHER NARANJO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2022000355020301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AIRA ESTHER NARANJO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