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POVENIR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74753337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2021000341140811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74753337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POVENIR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