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010000470013001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LUIS CORREA SAAVEDRA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18.655.000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9 11 55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6965445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149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17.363.000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17.884.000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26.850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188.600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1251230242060323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$ 389.300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$ 81.000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246.700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110.000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389.300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010000470013001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18.655.000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$ 389.300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LUIS CORREA SAAVEDRA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6965445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9 11 55 BR EL PROGRESO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