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010000270005000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CONGREGACION  MISIONERAS SIERVA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$ 120.829.000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8 91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890905819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2565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714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120.829.000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1.135.800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113.600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181.250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56.800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1.373.850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2022000358260318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$ 1.373.850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1.135.800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56.800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181.250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113.600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1.373.850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010000270005000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120.829.000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$ 1.373.850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CONGREGACION  MISIONERAS SIERVA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890905819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8 91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