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$ 365.689.000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LA AURORA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97091023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8.931.400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324.910.000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3.919.600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8.617.700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334.657.000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3.690.100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9.120.100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344.697.000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8.016.650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355.038.000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4.970.500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7.163.900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5.119.600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5.938.050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2022000371581011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$ 47.787.800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26.074.100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16.442.600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3.122.100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2.149.000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47.787.800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365.689.000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$ 47.787.800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LA AURORA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