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TRANSITO PRADA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13A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2022000368060816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TRANSITO PRADA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13A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