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DAGOBERTO GUALDRON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FOGATA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1.652.000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2020000316110804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DAGOBERTO GUALDRON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FOGATA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