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LEXIS DINORA PEREZ CARRERO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TRES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468617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2019000293210517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LEXIS DINORA PEREZ CARRERO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TRES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