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010116640024000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JUANA ISABEL GALINDEZ BERMUDEZ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470-82054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 44C 23 MZ 29 LO 24 BR VILLA 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68297035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