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000100250019000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SEGUNDO ENRIQUE CHAPARRO RINCON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$ 13.581.000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GUITARRA VDA SAN JOSE DEL ARIPO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9653526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610000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2021-04-19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13.581.000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115.500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2021000334310419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2021-04-19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$ 115.500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2021-04-30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95.100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20.400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115.500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000100250019000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13.581.000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$ 115.500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SEGUNDO ENRIQUE CHAPARRO RINCON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9653526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GUITARRA VDA SAN JOSE DEL ARIPO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