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DIAZ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6 VDA SARRAPIO 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79684047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2020000318361002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DIAZ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79684047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6 VDA SARRAPIO 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