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HERNANDO CORTES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OLIMPO VDA PUERTO COLOMBIA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17413657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2824500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10.409.000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11.043.000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2021000346091217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294.450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154.500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29.450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HERNANDO CORTES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17413657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OLIMPO VDA PUERTO COLOMBIA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