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$ 89.071.000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OCASO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78.885.000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711.200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926.800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435.400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81.252.000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601.750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804.150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83.690.000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629.800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83.958.000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420.500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647.700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86.477.000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795.600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89.071.000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890.700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2020000314140630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$ 3.617.200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3.932.000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2.486.450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589.800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3.764.050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3.617.200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89.071.000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$ 3.617.200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OCASO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