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DANNY PAOLA MARTINEZ PIÑEROS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9 21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1193532524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2022000371511010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$ 1.095.300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569.600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$ 1.095.300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DANNY PAOLA MARTINEZ PIÑEROS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1193532524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9 21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