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000100140056000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MAROLIGNA CAMARGO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$ 40.366.000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ROSARIO II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24111917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4294000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40.366.000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367.300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2022000346850207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$ 367.300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322.900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367.300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000100140056000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40.366.000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$ 367.300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MAROLIGNA CAMARGO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24111917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ROSARIO II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