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DELIA EMELINA PEREZ VANEGAS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COMITURES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2019000281730211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DELIA EMELINA PEREZ VANEGAS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24243151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COMITURES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