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000100120087000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PROSPERO GALAN BECERRA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$ 20.073.000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 MIGUEL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4191077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5440000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19.488.000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228.550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20.073.000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2022000367690805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$ 417.900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296.700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417.900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000100120087000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20.073.000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$ 417.900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PROSPERO GALAN BECERRA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4191077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 MIGUEL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