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VANESSA PINZON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DORADO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40328684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43.333.000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44.633.000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2020000315890730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1.506.750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VANESSA PINZON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40328684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DORADO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