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000100010021000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NESTOR ISNARDO TARAZONA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$ 3.489.000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TANIO 12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646750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3.387.000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3.489.000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2022000368900825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$ 52.550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10.350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000100010021000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3.489.000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$ 52.550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NESTOR ISNARDO TARAZONA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TANIO 12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