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SALCEDO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4 170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2022000359720330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SALCEDO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4 170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