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OTILDE ROBLES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$ 22.476.000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VIGIA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924469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2019000285600221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22.476.000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OTILDE ROBLES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VIGIA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