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STELLA TOCALIA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$ 69.430.000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DELICIAS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24248130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69.430.000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664.800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2022000361010418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$ 664.800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29.550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664.800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69.430.000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$ 664.800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STELLA TOCALIA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24248130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DELICIAS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